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48" w:rsidRPr="00260451" w:rsidRDefault="009E7248" w:rsidP="009E72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51">
        <w:rPr>
          <w:rFonts w:ascii="Times New Roman" w:hAnsi="Times New Roman" w:cs="Times New Roman"/>
          <w:b/>
          <w:sz w:val="24"/>
          <w:szCs w:val="24"/>
        </w:rPr>
        <w:t>Wykaz podręczników obowiązujących</w:t>
      </w:r>
    </w:p>
    <w:p w:rsidR="009E7248" w:rsidRPr="00260451" w:rsidRDefault="009E7248" w:rsidP="009E72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51">
        <w:rPr>
          <w:rFonts w:ascii="Times New Roman" w:hAnsi="Times New Roman" w:cs="Times New Roman"/>
          <w:b/>
          <w:sz w:val="24"/>
          <w:szCs w:val="24"/>
        </w:rPr>
        <w:t xml:space="preserve"> w Szkole Podstawowej Nr </w:t>
      </w:r>
      <w:r w:rsidR="00ED426B">
        <w:rPr>
          <w:rFonts w:ascii="Times New Roman" w:hAnsi="Times New Roman" w:cs="Times New Roman"/>
          <w:b/>
          <w:sz w:val="24"/>
          <w:szCs w:val="24"/>
        </w:rPr>
        <w:t>1 w Koninie w roku szkolnym 2022/2023</w:t>
      </w:r>
      <w:bookmarkStart w:id="0" w:name="_GoBack"/>
      <w:bookmarkEnd w:id="0"/>
    </w:p>
    <w:p w:rsidR="009E7248" w:rsidRPr="00260451" w:rsidRDefault="009E7248" w:rsidP="009E72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51">
        <w:rPr>
          <w:rFonts w:ascii="Times New Roman" w:hAnsi="Times New Roman" w:cs="Times New Roman"/>
          <w:b/>
          <w:sz w:val="24"/>
          <w:szCs w:val="24"/>
        </w:rPr>
        <w:t>Klasy IV</w:t>
      </w:r>
    </w:p>
    <w:tbl>
      <w:tblPr>
        <w:tblW w:w="0" w:type="auto"/>
        <w:jc w:val="center"/>
        <w:tblInd w:w="-3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2976"/>
        <w:gridCol w:w="3500"/>
        <w:gridCol w:w="2976"/>
        <w:gridCol w:w="2745"/>
        <w:gridCol w:w="1988"/>
      </w:tblGrid>
      <w:tr w:rsidR="009E7248" w:rsidRPr="00260451" w:rsidTr="009E7248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Nazwa zajęć edukacyjnych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Numer ewidencyjny podręcznika</w:t>
            </w: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w wykazie MEN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9E7248" w:rsidRPr="00260451" w:rsidTr="009E7248">
        <w:trPr>
          <w:trHeight w:val="1243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„NOWE Słowa na start!” 4- podręcznik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czwartej szkoły podstawowej.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Dotacja celowa.</w:t>
            </w:r>
          </w:p>
        </w:tc>
      </w:tr>
      <w:tr w:rsidR="009E7248" w:rsidRPr="00260451" w:rsidTr="009E7248">
        <w:trPr>
          <w:trHeight w:val="946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 4</w:t>
            </w:r>
            <w:r w:rsidR="002C0041">
              <w:rPr>
                <w:rFonts w:ascii="Times New Roman" w:hAnsi="Times New Roman" w:cs="Times New Roman"/>
                <w:b/>
                <w:sz w:val="24"/>
                <w:szCs w:val="24"/>
              </w:rPr>
              <w:t>- podręcznik + zeszyt ćwiczeń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2604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877/1/2020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Dotacja celowa</w:t>
            </w:r>
          </w:p>
        </w:tc>
      </w:tr>
      <w:tr w:rsidR="009E7248" w:rsidRPr="00260451" w:rsidTr="009E7248">
        <w:trPr>
          <w:trHeight w:val="566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Brainy</w:t>
            </w:r>
            <w:proofErr w:type="spellEnd"/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. Klasa 4</w:t>
            </w:r>
          </w:p>
          <w:p w:rsidR="009E7248" w:rsidRPr="00260451" w:rsidRDefault="009E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Polska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831/1/2017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wydania 2020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Dotacja celowa</w:t>
            </w:r>
          </w:p>
        </w:tc>
      </w:tr>
      <w:tr w:rsidR="009E7248" w:rsidRPr="00260451" w:rsidTr="009E7248">
        <w:trPr>
          <w:trHeight w:val="207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Matematyka</w:t>
            </w: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Marcin Braun,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Agnieszka Mańkowska, Małgorzata Paszyńska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Matematyka z kluczem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Podręcznik dla klasy czwartej szkoły podstawowej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Część 1 i 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Default="009E7248" w:rsidP="002C0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2C0041" w:rsidRDefault="002C0041" w:rsidP="002C0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:rsidR="002C0041" w:rsidRPr="00260451" w:rsidRDefault="002C0041" w:rsidP="002C00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20"/>
              <w:gridCol w:w="2384"/>
            </w:tblGrid>
            <w:tr w:rsidR="009E7248" w:rsidRPr="0026045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248" w:rsidRPr="00260451" w:rsidRDefault="009E7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248" w:rsidRPr="00260451" w:rsidRDefault="009E7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875/1/2017</w:t>
                  </w:r>
                </w:p>
              </w:tc>
            </w:tr>
          </w:tbl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Dotacja celowa</w:t>
            </w:r>
          </w:p>
        </w:tc>
      </w:tr>
      <w:tr w:rsidR="009E7248" w:rsidRPr="00260451" w:rsidTr="009E7248">
        <w:trPr>
          <w:trHeight w:val="73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Feliks Szlajfer, 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Joanna Stawarz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Tajemnice przyrody</w:t>
            </w:r>
            <w:r w:rsidR="00666C28">
              <w:rPr>
                <w:rFonts w:ascii="Times New Roman" w:hAnsi="Times New Roman" w:cs="Times New Roman"/>
                <w:b/>
                <w:sz w:val="24"/>
                <w:szCs w:val="24"/>
              </w:rPr>
              <w:t>- podręcznik + zeszyt ćwiczeń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Spółka z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Dotacja celowa</w:t>
            </w:r>
          </w:p>
        </w:tc>
      </w:tr>
      <w:tr w:rsidR="009E7248" w:rsidRPr="00260451" w:rsidTr="009E7248">
        <w:trPr>
          <w:trHeight w:val="416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Monika Gromek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Lekcja muzyki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Podręcznik do muzyki dla klasy czwartej szkoły podstawowej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Spółka z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Dotacja celowa</w:t>
            </w:r>
          </w:p>
        </w:tc>
      </w:tr>
      <w:tr w:rsidR="009E7248" w:rsidRPr="00260451" w:rsidTr="009E7248">
        <w:trPr>
          <w:trHeight w:val="82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Jadwiga Lukas,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 Krystyna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Do dzieła !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Podręcznik do plastyki dla klasy czwartej szkoły podstawowej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 xml:space="preserve">Spółka z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Dotacja celowa</w:t>
            </w:r>
          </w:p>
        </w:tc>
      </w:tr>
      <w:tr w:rsidR="009E7248" w:rsidRPr="00260451" w:rsidTr="009E7248">
        <w:trPr>
          <w:trHeight w:val="13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66C28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Lech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Marta </w:t>
            </w:r>
            <w:proofErr w:type="spellStart"/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Jak to działa?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Podręcznik do techniki dla klasy czwartej szkoły podstawowej</w:t>
            </w:r>
          </w:p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625"/>
              <w:gridCol w:w="1626"/>
            </w:tblGrid>
            <w:tr w:rsidR="009E7248" w:rsidRPr="0026045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248" w:rsidRPr="00260451" w:rsidRDefault="009E7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248" w:rsidRPr="00260451" w:rsidRDefault="009E7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7"/>
              <w:gridCol w:w="2645"/>
            </w:tblGrid>
            <w:tr w:rsidR="009E7248" w:rsidRPr="00260451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248" w:rsidRPr="00260451" w:rsidRDefault="009E7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E7248" w:rsidRPr="00260451" w:rsidRDefault="009E72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0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Nowa Era Spółka z </w:t>
                  </w:r>
                  <w:proofErr w:type="spellStart"/>
                  <w:r w:rsidRPr="00260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o.o</w:t>
                  </w:r>
                  <w:proofErr w:type="spellEnd"/>
                </w:p>
              </w:tc>
            </w:tr>
          </w:tbl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Dotacja celowa</w:t>
            </w:r>
          </w:p>
        </w:tc>
      </w:tr>
      <w:tr w:rsidR="009E7248" w:rsidRPr="00260451" w:rsidTr="009E7248">
        <w:trPr>
          <w:trHeight w:val="424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</w:p>
          <w:p w:rsidR="009E7248" w:rsidRPr="00260451" w:rsidRDefault="009E72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b/>
                <w:sz w:val="24"/>
                <w:szCs w:val="24"/>
              </w:rPr>
              <w:t>Lubię to!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Podręcznik do informatyki dla klasy czwartej szkoły podstawowej.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Spółka z o.o.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847/1/2017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48" w:rsidRPr="00260451" w:rsidRDefault="009E72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51">
              <w:rPr>
                <w:rFonts w:ascii="Times New Roman" w:hAnsi="Times New Roman" w:cs="Times New Roman"/>
                <w:sz w:val="24"/>
                <w:szCs w:val="24"/>
              </w:rPr>
              <w:t>Dotacja celowa</w:t>
            </w:r>
          </w:p>
        </w:tc>
      </w:tr>
      <w:tr w:rsidR="00766EA3" w:rsidRPr="00260451" w:rsidTr="009E7248">
        <w:trPr>
          <w:trHeight w:val="424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3" w:rsidRDefault="00766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766EA3" w:rsidRPr="00260451" w:rsidRDefault="00766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3" w:rsidRDefault="0076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</w:t>
            </w:r>
          </w:p>
          <w:p w:rsidR="00766EA3" w:rsidRDefault="0076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766EA3" w:rsidRPr="00260451" w:rsidRDefault="0076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Nosek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3" w:rsidRPr="00766EA3" w:rsidRDefault="0076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A3">
              <w:rPr>
                <w:rFonts w:ascii="Times New Roman" w:hAnsi="Times New Roman" w:cs="Times New Roman"/>
                <w:sz w:val="24"/>
                <w:szCs w:val="24"/>
              </w:rPr>
              <w:t xml:space="preserve">„Miejsce pełne </w:t>
            </w:r>
            <w:proofErr w:type="spellStart"/>
            <w:r w:rsidRPr="00766EA3"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  <w:r w:rsidRPr="00766E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66EA3" w:rsidRPr="00260451" w:rsidRDefault="00766EA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A3">
              <w:rPr>
                <w:rFonts w:ascii="Times New Roman" w:hAnsi="Times New Roman" w:cs="Times New Roman"/>
                <w:sz w:val="24"/>
                <w:szCs w:val="24"/>
              </w:rPr>
              <w:t>Ćwiczenie+ podręcznik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3" w:rsidRDefault="0076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Jedność</w:t>
            </w:r>
          </w:p>
          <w:p w:rsidR="00766EA3" w:rsidRPr="00260451" w:rsidRDefault="0076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Kielce 2012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3" w:rsidRPr="00260451" w:rsidRDefault="0076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A3" w:rsidRPr="00260451" w:rsidRDefault="00766E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dotacji celowej</w:t>
            </w:r>
          </w:p>
        </w:tc>
      </w:tr>
    </w:tbl>
    <w:p w:rsidR="00362681" w:rsidRPr="00260451" w:rsidRDefault="00362681">
      <w:pPr>
        <w:rPr>
          <w:rFonts w:ascii="Times New Roman" w:hAnsi="Times New Roman" w:cs="Times New Roman"/>
          <w:sz w:val="24"/>
          <w:szCs w:val="24"/>
        </w:rPr>
      </w:pPr>
    </w:p>
    <w:sectPr w:rsidR="00362681" w:rsidRPr="00260451" w:rsidSect="009E7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70"/>
    <w:rsid w:val="00260451"/>
    <w:rsid w:val="002B5470"/>
    <w:rsid w:val="002C0041"/>
    <w:rsid w:val="00362681"/>
    <w:rsid w:val="00666C28"/>
    <w:rsid w:val="00766EA3"/>
    <w:rsid w:val="009E7248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2022-06-07T13:05:00Z</dcterms:created>
  <dcterms:modified xsi:type="dcterms:W3CDTF">2022-06-28T10:14:00Z</dcterms:modified>
</cp:coreProperties>
</file>